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F355C" w14:textId="77777777" w:rsidR="00DF5FFE" w:rsidRPr="00DF5FFE" w:rsidRDefault="00DF5FFE" w:rsidP="00DF5FFE">
      <w:pPr>
        <w:tabs>
          <w:tab w:val="left" w:pos="42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F5FFE">
        <w:rPr>
          <w:rFonts w:ascii="Times New Roman" w:eastAsia="Calibri" w:hAnsi="Times New Roman" w:cs="Times New Roman"/>
          <w:sz w:val="21"/>
          <w:szCs w:val="21"/>
        </w:rPr>
        <w:t xml:space="preserve">Приложение 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Спецификации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14:paraId="50FED5B9" w14:textId="77777777" w:rsid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</w:p>
    <w:p w14:paraId="5B5A0919" w14:textId="77777777" w:rsidR="00DF5FFE" w:rsidRDefault="00A04D8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ХАРАКТЕРИСТИКИ</w:t>
      </w:r>
    </w:p>
    <w:p w14:paraId="281BFDB1" w14:textId="77777777" w:rsidR="00DF5FFE" w:rsidRP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подарочного комплекта</w:t>
      </w:r>
      <w:r w:rsidRPr="00DF5FFE">
        <w:rPr>
          <w:rFonts w:ascii="PT Astra Serif" w:hAnsi="PT Astra Serif"/>
          <w:b/>
          <w:sz w:val="24"/>
          <w:szCs w:val="24"/>
        </w:rPr>
        <w:t xml:space="preserve"> детских принадлежностей для обеспечения семей с новорожденными детьми </w:t>
      </w:r>
    </w:p>
    <w:tbl>
      <w:tblPr>
        <w:tblW w:w="5332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486"/>
        <w:gridCol w:w="1782"/>
        <w:gridCol w:w="1419"/>
        <w:gridCol w:w="2917"/>
        <w:gridCol w:w="1619"/>
        <w:gridCol w:w="1984"/>
      </w:tblGrid>
      <w:tr w:rsidR="00B438C9" w:rsidRPr="002B3B60" w14:paraId="68ED9B0D" w14:textId="77777777" w:rsidTr="00881A0E">
        <w:trPr>
          <w:trHeight w:val="85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04192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068D0" w14:textId="77777777" w:rsidR="00B438C9" w:rsidRPr="00DF5FFE" w:rsidRDefault="00B438C9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01C72E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14:paraId="634324D2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14:paraId="21E888D2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14:paraId="70D5B5C8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14:paraId="51AB9D29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14:paraId="3FB91020" w14:textId="77777777"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Количество, шт.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C7A7C" w14:textId="77777777" w:rsidR="00B438C9" w:rsidRPr="00DF5FFE" w:rsidRDefault="00B438C9" w:rsidP="009370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Технические, функциональные и качественные характеристики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3BF3D" w14:textId="77777777" w:rsidR="00B438C9" w:rsidRPr="00DF5FFE" w:rsidRDefault="00B438C9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Завод прои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зводитель, страна происхождения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C58FB" w14:textId="77777777"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Остаточный срок годности</w:t>
            </w:r>
          </w:p>
          <w:p w14:paraId="745E7C82" w14:textId="77777777"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от срока годности, установленного производителем (для 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продукции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на котор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ую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7DB7392" w14:textId="77777777"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установлен срок годности)</w:t>
            </w:r>
          </w:p>
        </w:tc>
      </w:tr>
      <w:tr w:rsidR="00B438C9" w:rsidRPr="002B3B60" w14:paraId="45341165" w14:textId="77777777" w:rsidTr="00881A0E">
        <w:trPr>
          <w:trHeight w:val="24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23AF4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C9ECD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4D133" w14:textId="77777777" w:rsidR="00B438C9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A6A3E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AA8C3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F90B52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438C9" w:rsidRPr="004064DA" w14:paraId="4DF22EAB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C29E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0776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2A23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F4BC2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28D78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9E6A6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5F6CFF6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53116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8F71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DC7FAD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B0AF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01D44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F7F64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65EB766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4BF6C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06EC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661E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752D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2774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68F92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DA3A919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E71FC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7B7A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D32B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0A24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D5B6C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8926D5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FC26691" w14:textId="77777777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AF754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F23C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CC0C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DCFF5D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D87E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9358CC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71C5448D" w14:textId="77777777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5CE6D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CE7E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9DE5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6288E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A66E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BA57C0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E3DC579" w14:textId="77777777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3D354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F0BF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AE36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232F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9298E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C1CE8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2F1571B8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DA0F4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47CF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5BF9A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4A22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CA381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96BB2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7BABCAA1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8629A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BA815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BE3F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4D59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1F1EC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AA0E9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4D26803" w14:textId="77777777" w:rsidTr="00881A0E">
        <w:trPr>
          <w:trHeight w:val="31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9875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9CA08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85BF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BE78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DB148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6FA70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5C6F9752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D2650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3A22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FA86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7B434B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1549C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7BFA3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A8AFDAB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D0D1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BFF3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A2B2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9773E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5556E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EB3CDF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28DEE8FA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26DF9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1D608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CABF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D683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3BEC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9AA5FE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BAA10B5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C8149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 w:type="page"/>
              <w:t>14.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8856B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C320A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C97FA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2748A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DDAA8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EE1070A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FDA00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B21B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9631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5B3BB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E33C5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E4DC38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9355753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7FB6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D4600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75D76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6180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3F36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7D4E65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3FB8E562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3F4CD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33AA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E253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73F58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5F6ED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190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6C1CDBA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4B2CD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C1FE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12BC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8333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10C30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D4D0D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17972FC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E48E4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F110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7CBD8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F3C7B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0181E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EA2424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5B473ACC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D1BC5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F0F7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E0F2DD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1EFA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4FFE3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399649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F9DD7D6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77A80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36AE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8D0B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6B201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B140F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D471C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5D692BCE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DFE58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3220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D38E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7C4E3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116C2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2B93C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546D83C9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26517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CE26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5272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B2E4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B14FD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0F46C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251B0C56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5AAD6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8E0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F0D54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31B3E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F222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DC9FF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2512DCC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50AC6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B050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ABBE4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E4A4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48C5E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9AE52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7B451E8A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6B2D1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6CF3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97D2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E21B5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026A8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7E8A7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2A5E0A35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1861A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2519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FCB0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0D34A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97B01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09FC5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4C47863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A4B39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4BDD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53F64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1C4128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984A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B12FE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B2C779B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B26D6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DB46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F03B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EB97B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E8564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5021C6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0520D07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54483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208D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A033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AFA8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AC052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B10678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06102CBF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A7A71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8240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B1EB8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6748D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21ACA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AAA1DB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0482550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15B3A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5909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69E15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F71F5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B6C03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B632B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7B1B1BC7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C4CD9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CF20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CED907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68C87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079CB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D296D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32779D0F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591AF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2D21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2D5A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B804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5BD8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49652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1F67CA40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1170D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E15F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D0F6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53B8A1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EE1C3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7D79F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554DBB7" w14:textId="77777777" w:rsidTr="00881A0E">
        <w:trPr>
          <w:trHeight w:val="27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6CAC5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DD96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695B24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6C69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DED68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0992E3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404DD2B9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DDFBD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D0A7D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81310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50026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864EF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4FDEB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C47635C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99DF73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DE2E5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9633CB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DF35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C854D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2C61E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23021957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A102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C827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C53C8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F330C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63BD0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15621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3460B64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E112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1276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E2BA7F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1966A3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36683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08DA0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70790160" w14:textId="77777777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FD41F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9661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FEE02A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A9AAE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CBC95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1B82E3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14:paraId="654362B4" w14:textId="77777777" w:rsidTr="00881A0E">
        <w:trPr>
          <w:trHeight w:val="28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6A194" w14:textId="77777777"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 w:type="page"/>
              <w:t>42.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1A592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9C72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79F956" w14:textId="77777777"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F2DBD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A68CD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2B3B60" w14:paraId="4030ED6E" w14:textId="77777777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E723F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1D971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F95E0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057357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69696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6BEB5B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2B3B60" w14:paraId="17224148" w14:textId="77777777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179F7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0CCE0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0868A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63BD1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1990B" w14:textId="77777777"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905DA" w14:textId="77777777"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D810DE" w:rsidRPr="002B3B60" w14:paraId="15D7E773" w14:textId="77777777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F2CC4" w14:textId="77777777"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52B3A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E8299C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9121D5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BD240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DD458" w14:textId="77777777"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D810DE" w:rsidRPr="002B3B60" w14:paraId="401257C2" w14:textId="77777777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6D217" w14:textId="77777777"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66F62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BD0D5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720C5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0F18B" w14:textId="77777777" w:rsidR="00D810DE" w:rsidRPr="00DF5FFE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F4261" w14:textId="77777777"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F850BA" w:rsidRPr="002B3B60" w14:paraId="5F96B78F" w14:textId="77777777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C5223" w14:textId="1F5929EF" w:rsidR="00F850BA" w:rsidRDefault="00F850BA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7E27B" w14:textId="77777777" w:rsidR="00F850BA" w:rsidRPr="00DF5FFE" w:rsidRDefault="00F850BA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85363" w14:textId="77777777" w:rsidR="00F850BA" w:rsidRPr="00DF5FFE" w:rsidRDefault="00F850BA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3DA7A" w14:textId="77777777" w:rsidR="00F850BA" w:rsidRPr="00DF5FFE" w:rsidRDefault="00F850BA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1482C" w14:textId="77777777" w:rsidR="00F850BA" w:rsidRPr="00DF5FFE" w:rsidRDefault="00F850BA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A8F43" w14:textId="77777777" w:rsidR="00F850BA" w:rsidRPr="002B3B60" w:rsidRDefault="00F850BA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14:paraId="1ABD831F" w14:textId="77777777" w:rsidR="00DF5FFE" w:rsidRDefault="00DF5FFE" w:rsidP="00F75C5D">
      <w:pPr>
        <w:ind w:firstLine="708"/>
        <w:jc w:val="both"/>
        <w:rPr>
          <w:rFonts w:ascii="PT Astra Serif" w:hAnsi="PT Astra Serif"/>
        </w:rPr>
      </w:pPr>
    </w:p>
    <w:p w14:paraId="735C0756" w14:textId="77777777" w:rsidR="004064DA" w:rsidRDefault="004064DA" w:rsidP="00F75C5D">
      <w:pPr>
        <w:ind w:firstLine="708"/>
        <w:jc w:val="both"/>
        <w:rPr>
          <w:rFonts w:ascii="PT Astra Serif" w:hAnsi="PT Astra Serif"/>
        </w:rPr>
      </w:pPr>
    </w:p>
    <w:p w14:paraId="2C926E99" w14:textId="77777777" w:rsidR="004064DA" w:rsidRDefault="004064DA" w:rsidP="00F75C5D">
      <w:pPr>
        <w:ind w:firstLine="708"/>
        <w:jc w:val="both"/>
        <w:rPr>
          <w:rFonts w:ascii="PT Astra Serif" w:hAnsi="PT Astra Serif"/>
        </w:rPr>
      </w:pPr>
    </w:p>
    <w:p w14:paraId="08A99CE8" w14:textId="77777777" w:rsidR="00225635" w:rsidRDefault="00225635" w:rsidP="00F75C5D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Заказчик __________ _____________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>Поставщик ____________ __________</w:t>
      </w:r>
    </w:p>
    <w:p w14:paraId="6DF52208" w14:textId="77777777" w:rsidR="00225635" w:rsidRPr="002B3B60" w:rsidRDefault="00225635" w:rsidP="00F75C5D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  <w:t>м.п.</w:t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  <w:t>м.п. (при наличии)</w:t>
      </w:r>
    </w:p>
    <w:sectPr w:rsidR="00225635" w:rsidRPr="002B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6E47F" w14:textId="77777777" w:rsidR="00522DAF" w:rsidRDefault="00522DAF" w:rsidP="00DF5FFE">
      <w:pPr>
        <w:spacing w:after="0" w:line="240" w:lineRule="auto"/>
      </w:pPr>
      <w:r>
        <w:separator/>
      </w:r>
    </w:p>
  </w:endnote>
  <w:endnote w:type="continuationSeparator" w:id="0">
    <w:p w14:paraId="33F2D05D" w14:textId="77777777" w:rsidR="00522DAF" w:rsidRDefault="00522DAF" w:rsidP="00DF5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05DFC" w14:textId="77777777" w:rsidR="00522DAF" w:rsidRDefault="00522DAF" w:rsidP="00DF5FFE">
      <w:pPr>
        <w:spacing w:after="0" w:line="240" w:lineRule="auto"/>
      </w:pPr>
      <w:r>
        <w:separator/>
      </w:r>
    </w:p>
  </w:footnote>
  <w:footnote w:type="continuationSeparator" w:id="0">
    <w:p w14:paraId="2313D3A4" w14:textId="77777777" w:rsidR="00522DAF" w:rsidRDefault="00522DAF" w:rsidP="00DF5F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48AC"/>
    <w:rsid w:val="002071C8"/>
    <w:rsid w:val="00225635"/>
    <w:rsid w:val="002A5221"/>
    <w:rsid w:val="002B3B60"/>
    <w:rsid w:val="003648AC"/>
    <w:rsid w:val="0039787B"/>
    <w:rsid w:val="004064DA"/>
    <w:rsid w:val="00522DAF"/>
    <w:rsid w:val="00680D3E"/>
    <w:rsid w:val="007166CD"/>
    <w:rsid w:val="00881A0E"/>
    <w:rsid w:val="009370D5"/>
    <w:rsid w:val="00A04D8E"/>
    <w:rsid w:val="00A61D8F"/>
    <w:rsid w:val="00B438C9"/>
    <w:rsid w:val="00C4415B"/>
    <w:rsid w:val="00CA1189"/>
    <w:rsid w:val="00D810DE"/>
    <w:rsid w:val="00DF5FFE"/>
    <w:rsid w:val="00F161EF"/>
    <w:rsid w:val="00F75C5D"/>
    <w:rsid w:val="00F850BA"/>
    <w:rsid w:val="00FA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BC83C"/>
  <w15:docId w15:val="{D12F2336-F2BF-4CAA-8B8E-4FA2B9BE9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Екатерина Владимировна</dc:creator>
  <cp:keywords/>
  <dc:description/>
  <cp:lastModifiedBy>CMP</cp:lastModifiedBy>
  <cp:revision>17</cp:revision>
  <dcterms:created xsi:type="dcterms:W3CDTF">2019-04-26T11:24:00Z</dcterms:created>
  <dcterms:modified xsi:type="dcterms:W3CDTF">2021-12-04T17:33:00Z</dcterms:modified>
</cp:coreProperties>
</file>